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FFD5E" w14:textId="09218A38" w:rsidR="0002422F" w:rsidRDefault="00FA6BB9" w:rsidP="009477F6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466E372" wp14:editId="6DE3FC7F">
                <wp:simplePos x="0" y="0"/>
                <wp:positionH relativeFrom="column">
                  <wp:posOffset>-476250</wp:posOffset>
                </wp:positionH>
                <wp:positionV relativeFrom="paragraph">
                  <wp:posOffset>-828675</wp:posOffset>
                </wp:positionV>
                <wp:extent cx="4057650" cy="21812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2181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19540D" w14:textId="4BC58774" w:rsidR="0002422F" w:rsidRDefault="0002422F" w:rsidP="0002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All About </w:t>
                            </w:r>
                            <w:r w:rsidR="00A47219"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>My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Child</w:t>
                            </w:r>
                          </w:p>
                          <w:p w14:paraId="791BACD5" w14:textId="4EA00CB0" w:rsidR="0002422F" w:rsidRPr="00510F7F" w:rsidRDefault="0002422F" w:rsidP="0002422F">
                            <w:pPr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Starting school is an exciting time for you and your child</w:t>
                            </w:r>
                            <w:r w:rsidR="00C02FA7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and a time of change</w:t>
                            </w: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0D301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For a </w:t>
                            </w:r>
                            <w:r w:rsidR="009F25E0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positive start to school</w:t>
                            </w:r>
                            <w:r w:rsidR="007657C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, i</w:t>
                            </w:r>
                            <w:r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t is beneficial for your child’s new teacher to know a little about your child before they start school to e</w:t>
                            </w:r>
                            <w:r w:rsidR="000D3018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nsure the classrooms and experiences </w:t>
                            </w:r>
                            <w:r w:rsidR="00FA6BB9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are ready to support your child’s individual needs and interests</w:t>
                            </w:r>
                            <w:r w:rsidR="007D25CB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 xml:space="preserve"> from day one</w:t>
                            </w:r>
                            <w:r w:rsidR="00FA6BB9" w:rsidRPr="00510F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68C70F0" w14:textId="77777777" w:rsidR="0002422F" w:rsidRPr="0002422F" w:rsidRDefault="0002422F" w:rsidP="000242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25B71D8" w14:textId="77777777" w:rsidR="0002422F" w:rsidRPr="0002422F" w:rsidRDefault="0002422F" w:rsidP="0002422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6E37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5pt;margin-top:-65.25pt;width:319.5pt;height:171.7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" fillcolor="white [3201]" stroked="f" strokeweight=".5pt">
                <v:textbox>
                  <w:txbxContent>
                    <w:p w14:paraId="5519540D" w14:textId="4BC58774" w:rsidR="0002422F" w:rsidRDefault="0002422F" w:rsidP="0002422F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 xml:space="preserve">All About </w:t>
                      </w:r>
                      <w:r w:rsidR="00A47219"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>My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  <w:t xml:space="preserve"> Child</w:t>
                      </w:r>
                    </w:p>
                    <w:p w14:paraId="791BACD5" w14:textId="4EA00CB0" w:rsidR="0002422F" w:rsidRPr="00510F7F" w:rsidRDefault="0002422F" w:rsidP="0002422F">
                      <w:pPr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Starting school is an exciting time for you and your child</w:t>
                      </w:r>
                      <w:r w:rsidR="00C02FA7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and a time of change</w:t>
                      </w: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. </w:t>
                      </w:r>
                      <w:r w:rsidR="000D301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For a </w:t>
                      </w:r>
                      <w:r w:rsidR="009F25E0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positive start to school</w:t>
                      </w:r>
                      <w:r w:rsidR="007657C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, i</w:t>
                      </w:r>
                      <w:r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t is beneficial for your child’s new teacher to know a little about your child before they start school to e</w:t>
                      </w:r>
                      <w:r w:rsidR="000D3018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nsure the classrooms and experiences </w:t>
                      </w:r>
                      <w:r w:rsidR="00FA6BB9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are ready to support your child’s individual needs and interests</w:t>
                      </w:r>
                      <w:r w:rsidR="007D25CB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 xml:space="preserve"> from day one</w:t>
                      </w:r>
                      <w:r w:rsidR="00FA6BB9" w:rsidRPr="00510F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.</w:t>
                      </w:r>
                    </w:p>
                    <w:p w14:paraId="068C70F0" w14:textId="77777777" w:rsidR="0002422F" w:rsidRPr="0002422F" w:rsidRDefault="0002422F" w:rsidP="0002422F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25B71D8" w14:textId="77777777" w:rsidR="0002422F" w:rsidRPr="0002422F" w:rsidRDefault="0002422F" w:rsidP="0002422F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8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DEBA2" wp14:editId="3CD674F4">
                <wp:simplePos x="0" y="0"/>
                <wp:positionH relativeFrom="column">
                  <wp:posOffset>3667125</wp:posOffset>
                </wp:positionH>
                <wp:positionV relativeFrom="paragraph">
                  <wp:posOffset>-752475</wp:posOffset>
                </wp:positionV>
                <wp:extent cx="2876550" cy="20669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BD519" w14:textId="20E403AD" w:rsidR="0002422F" w:rsidRDefault="000242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3B51A" wp14:editId="55A3AC39">
                                  <wp:extent cx="2687320" cy="18669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320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DEBA2" id="Text Box 4" o:spid="_x0000_s1027" type="#_x0000_t202" style="position:absolute;margin-left:288.75pt;margin-top:-59.25pt;width:226.5pt;height:162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" fillcolor="white [3201]" stroked="f" strokeweight=".5pt">
                <v:textbox>
                  <w:txbxContent>
                    <w:p w14:paraId="3E6BD519" w14:textId="20E403AD" w:rsidR="0002422F" w:rsidRDefault="0002422F">
                      <w:r>
                        <w:rPr>
                          <w:noProof/>
                        </w:rPr>
                        <w:drawing>
                          <wp:inline distT="0" distB="0" distL="0" distR="0" wp14:anchorId="2903B51A" wp14:editId="55A3AC39">
                            <wp:extent cx="2687320" cy="18669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87320" cy="186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30B5188" w14:textId="644392E4" w:rsidR="0002422F" w:rsidRDefault="0002422F" w:rsidP="009477F6"/>
    <w:p w14:paraId="0F670F6C" w14:textId="3EE2E527" w:rsidR="0002422F" w:rsidRDefault="0002422F" w:rsidP="009477F6"/>
    <w:p w14:paraId="1E5AEB57" w14:textId="21033B8E" w:rsidR="0002422F" w:rsidRDefault="0002422F" w:rsidP="009477F6"/>
    <w:p w14:paraId="68E82539" w14:textId="2CE8F70A" w:rsidR="0002422F" w:rsidRDefault="0002422F" w:rsidP="009477F6"/>
    <w:tbl>
      <w:tblPr>
        <w:tblStyle w:val="TableGrid"/>
        <w:tblW w:w="10490" w:type="dxa"/>
        <w:tblInd w:w="-724" w:type="dxa"/>
        <w:tblLook w:val="04A0" w:firstRow="1" w:lastRow="0" w:firstColumn="1" w:lastColumn="0" w:noHBand="0" w:noVBand="1"/>
      </w:tblPr>
      <w:tblGrid>
        <w:gridCol w:w="4469"/>
        <w:gridCol w:w="493"/>
        <w:gridCol w:w="5528"/>
      </w:tblGrid>
      <w:tr w:rsidR="00AF2C2B" w14:paraId="7695BD33" w14:textId="60F92A0E" w:rsidTr="003E6CCB">
        <w:trPr>
          <w:trHeight w:val="6083"/>
        </w:trPr>
        <w:tc>
          <w:tcPr>
            <w:tcW w:w="4469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61B7F6C" w14:textId="2CDE98A3" w:rsidR="00AF2C2B" w:rsidRPr="00E70B86" w:rsidRDefault="00AF2C2B" w:rsidP="0002422F">
            <w:pPr>
              <w:jc w:val="center"/>
              <w:rPr>
                <w:b/>
                <w:bCs/>
                <w:sz w:val="28"/>
                <w:szCs w:val="28"/>
              </w:rPr>
            </w:pPr>
            <w:r w:rsidRPr="00E70B86">
              <w:rPr>
                <w:b/>
                <w:bCs/>
                <w:sz w:val="28"/>
                <w:szCs w:val="28"/>
              </w:rPr>
              <w:t>This is me</w:t>
            </w:r>
          </w:p>
          <w:p w14:paraId="72926C18" w14:textId="6BDA9F44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Insert a photo of your child or ask them to draw their portrait</w:t>
            </w:r>
          </w:p>
          <w:p w14:paraId="3D1CEA2A" w14:textId="19502DD8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33FB701E" w14:textId="5008EEA9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1B8B957" w14:textId="26AB0052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093808BC" w14:textId="45B3CE97" w:rsidR="00AF2C2B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1E095CD6" w14:textId="77777777" w:rsidR="00AF2C2B" w:rsidRPr="0002422F" w:rsidRDefault="00AF2C2B" w:rsidP="0002422F">
            <w:pPr>
              <w:jc w:val="center"/>
              <w:rPr>
                <w:i/>
                <w:iCs/>
                <w:sz w:val="24"/>
                <w:szCs w:val="24"/>
              </w:rPr>
            </w:pPr>
          </w:p>
          <w:p w14:paraId="43D49994" w14:textId="4E149137" w:rsidR="00AF2C2B" w:rsidRDefault="00AF2C2B" w:rsidP="009477F6"/>
          <w:p w14:paraId="0613CBA4" w14:textId="42080499" w:rsidR="00AF2C2B" w:rsidRDefault="00AF2C2B" w:rsidP="009477F6"/>
          <w:p w14:paraId="48A53FEB" w14:textId="0691E827" w:rsidR="00AF2C2B" w:rsidRDefault="00AF2C2B" w:rsidP="009477F6"/>
          <w:p w14:paraId="2683C21D" w14:textId="77777777" w:rsidR="00AF2C2B" w:rsidRDefault="00AF2C2B" w:rsidP="009477F6"/>
          <w:p w14:paraId="1763AA9A" w14:textId="77777777" w:rsidR="00AF2C2B" w:rsidRDefault="00AF2C2B" w:rsidP="009477F6"/>
          <w:p w14:paraId="683B3962" w14:textId="005FDBBB" w:rsidR="00AF2C2B" w:rsidRPr="00E70B86" w:rsidRDefault="00AF2C2B" w:rsidP="0002422F">
            <w:pPr>
              <w:rPr>
                <w:sz w:val="24"/>
                <w:szCs w:val="24"/>
              </w:rPr>
            </w:pPr>
            <w:r w:rsidRPr="00E70B86">
              <w:rPr>
                <w:b/>
                <w:bCs/>
                <w:sz w:val="24"/>
                <w:szCs w:val="24"/>
              </w:rPr>
              <w:t>Circle words that describe your</w:t>
            </w:r>
            <w:r w:rsidRPr="00E70B86">
              <w:rPr>
                <w:sz w:val="24"/>
                <w:szCs w:val="24"/>
              </w:rPr>
              <w:t xml:space="preserve"> </w:t>
            </w:r>
            <w:r w:rsidRPr="00E70B86">
              <w:rPr>
                <w:b/>
                <w:bCs/>
                <w:sz w:val="24"/>
                <w:szCs w:val="24"/>
              </w:rPr>
              <w:t>child. You can add other words too</w:t>
            </w:r>
          </w:p>
          <w:p w14:paraId="431554EB" w14:textId="77777777" w:rsidR="00AF2C2B" w:rsidRPr="00E70B86" w:rsidRDefault="00AF2C2B" w:rsidP="0002422F">
            <w:pPr>
              <w:rPr>
                <w:i/>
                <w:iCs/>
                <w:sz w:val="24"/>
                <w:szCs w:val="24"/>
              </w:rPr>
            </w:pPr>
            <w:r w:rsidRPr="00E70B86">
              <w:rPr>
                <w:i/>
                <w:iCs/>
                <w:sz w:val="24"/>
                <w:szCs w:val="24"/>
              </w:rPr>
              <w:t>Funny, quiet, independent, likes routines, dreamy, adventurous, lively, curious, friendly, anxious, sociable, confident, active, kid, sensitive….</w:t>
            </w:r>
          </w:p>
          <w:p w14:paraId="113D2552" w14:textId="77777777" w:rsidR="00AF2C2B" w:rsidRDefault="00AF2C2B" w:rsidP="009477F6"/>
          <w:p w14:paraId="442BB0B4" w14:textId="64883A96" w:rsidR="00AF2C2B" w:rsidRDefault="00AF2C2B" w:rsidP="009477F6"/>
        </w:tc>
        <w:tc>
          <w:tcPr>
            <w:tcW w:w="493" w:type="dxa"/>
            <w:tcBorders>
              <w:top w:val="single" w:sz="12" w:space="0" w:color="FFFFFF" w:themeColor="background1"/>
              <w:left w:val="single" w:sz="12" w:space="0" w:color="4472C4" w:themeColor="accent1"/>
              <w:bottom w:val="single" w:sz="12" w:space="0" w:color="FFFFFF" w:themeColor="background1"/>
              <w:right w:val="single" w:sz="12" w:space="0" w:color="4472C4" w:themeColor="accent1"/>
            </w:tcBorders>
          </w:tcPr>
          <w:p w14:paraId="5B26B25F" w14:textId="77777777" w:rsidR="00AF2C2B" w:rsidRDefault="00AF2C2B" w:rsidP="00AF2C2B"/>
        </w:tc>
        <w:tc>
          <w:tcPr>
            <w:tcW w:w="5528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01E702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My name is…</w:t>
            </w:r>
          </w:p>
          <w:p w14:paraId="1E07E98E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097BE69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709A1C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like to be called…</w:t>
            </w:r>
          </w:p>
          <w:p w14:paraId="22D5077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18BBA77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87D527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AD1033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My birthday is …                             I am ….  Years old </w:t>
            </w:r>
          </w:p>
          <w:p w14:paraId="0F74E4A5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2743FFF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0C7DA01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These are the languages I speak at home…</w:t>
            </w:r>
          </w:p>
          <w:p w14:paraId="5E030CF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61526D7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47FC80A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These are my special days (e.g. cultural celebrations) </w:t>
            </w:r>
          </w:p>
          <w:p w14:paraId="152A21D8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My medical needs…</w:t>
            </w:r>
          </w:p>
          <w:p w14:paraId="0C6118C3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3FFBAA6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4A82290" w14:textId="77777777" w:rsidR="00AF2C2B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have been to a nursery or childminde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r:   Yes / No</w:t>
            </w:r>
          </w:p>
          <w:p w14:paraId="4142A0E4" w14:textId="77777777" w:rsidR="00AF2C2B" w:rsidRPr="00E70B86" w:rsidRDefault="00AF2C2B" w:rsidP="00AF2C2B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70B86">
              <w:rPr>
                <w:rFonts w:asciiTheme="majorHAnsi" w:hAnsiTheme="majorHAnsi"/>
                <w:b/>
                <w:bCs/>
                <w:sz w:val="24"/>
                <w:szCs w:val="24"/>
              </w:rPr>
              <w:t>I have been there since…</w:t>
            </w:r>
          </w:p>
          <w:p w14:paraId="51CF5033" w14:textId="77777777" w:rsidR="00AF2C2B" w:rsidRPr="00E70B86" w:rsidRDefault="00AF2C2B" w:rsidP="00E70B86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1C3C8437" w14:textId="68DCFFE3" w:rsidR="0002422F" w:rsidRDefault="0002422F" w:rsidP="009477F6"/>
    <w:p w14:paraId="01519EE8" w14:textId="3349CBED" w:rsidR="00F808FB" w:rsidRDefault="00F808FB" w:rsidP="009477F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385"/>
        <w:gridCol w:w="425"/>
        <w:gridCol w:w="142"/>
        <w:gridCol w:w="567"/>
        <w:gridCol w:w="4971"/>
      </w:tblGrid>
      <w:tr w:rsidR="00F808FB" w14:paraId="0BDF8998" w14:textId="77777777" w:rsidTr="005F4426">
        <w:tc>
          <w:tcPr>
            <w:tcW w:w="438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0C332663" w14:textId="3A1414A8" w:rsidR="002126D3" w:rsidRPr="002126D3" w:rsidRDefault="00E36D45" w:rsidP="002126D3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These are the people who are important to m</w:t>
            </w:r>
            <w:r>
              <w:rPr>
                <w:b/>
                <w:bCs/>
              </w:rPr>
              <w:t>e</w:t>
            </w:r>
            <w:r w:rsidR="002126D3">
              <w:rPr>
                <w:b/>
                <w:bCs/>
              </w:rPr>
              <w:t xml:space="preserve">. </w:t>
            </w:r>
            <w:r w:rsidR="002126D3">
              <w:rPr>
                <w:i/>
                <w:iCs/>
              </w:rPr>
              <w:t>Parents, carers, siblings, grandparents, aunts and uncles and family friends that are regularly involved in the day to day care.</w:t>
            </w:r>
          </w:p>
          <w:p w14:paraId="59565A98" w14:textId="77777777" w:rsidR="00E36D45" w:rsidRDefault="00E36D45" w:rsidP="00E36D45"/>
          <w:p w14:paraId="60DE6E41" w14:textId="77777777" w:rsidR="00E36D45" w:rsidRDefault="00E36D45" w:rsidP="00E36D45"/>
          <w:p w14:paraId="5038A92D" w14:textId="77777777" w:rsidR="00E36D45" w:rsidRDefault="00E36D45" w:rsidP="00E36D45"/>
          <w:p w14:paraId="28BEFCF7" w14:textId="77777777" w:rsidR="00E36D45" w:rsidRDefault="00E36D45" w:rsidP="00E36D45"/>
          <w:p w14:paraId="41FB4C7F" w14:textId="77777777" w:rsidR="00E36D45" w:rsidRDefault="00E36D45" w:rsidP="00E36D45"/>
          <w:p w14:paraId="60B289E3" w14:textId="77777777" w:rsidR="00E36D45" w:rsidRDefault="00E36D45" w:rsidP="00E36D45"/>
          <w:p w14:paraId="67A40ACA" w14:textId="77777777" w:rsidR="00F808FB" w:rsidRDefault="00F808FB" w:rsidP="00311963"/>
        </w:tc>
        <w:tc>
          <w:tcPr>
            <w:tcW w:w="567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1B3ED72E" w14:textId="77777777" w:rsidR="00F808FB" w:rsidRDefault="00F808FB" w:rsidP="009477F6"/>
        </w:tc>
        <w:tc>
          <w:tcPr>
            <w:tcW w:w="5538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F35EB15" w14:textId="32861351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>How do I feel about starting school?</w:t>
            </w:r>
            <w:r w:rsidRPr="00E36D45">
              <w:rPr>
                <w:i/>
                <w:iCs/>
              </w:rPr>
              <w:t xml:space="preserve"> Circle the words that describes how your child is feeling about starting school or add your own.</w:t>
            </w:r>
          </w:p>
          <w:p w14:paraId="52888761" w14:textId="4452F61E" w:rsidR="00E36D45" w:rsidRPr="00E36D45" w:rsidRDefault="00E36D45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Excited, happy, brave, worried, scared, </w:t>
            </w:r>
          </w:p>
          <w:p w14:paraId="5ABE6CBA" w14:textId="06EB98F3" w:rsidR="00E36D45" w:rsidRDefault="00E36D45" w:rsidP="00E36D45">
            <w:pPr>
              <w:rPr>
                <w:b/>
                <w:bCs/>
              </w:rPr>
            </w:pPr>
          </w:p>
          <w:p w14:paraId="17575934" w14:textId="0D05D8D7" w:rsidR="00E36D45" w:rsidRDefault="00E36D45" w:rsidP="00E36D45">
            <w:pPr>
              <w:rPr>
                <w:b/>
                <w:bCs/>
              </w:rPr>
            </w:pPr>
          </w:p>
          <w:p w14:paraId="345C6561" w14:textId="57AA19B2" w:rsidR="00E36D45" w:rsidRDefault="00E36D45" w:rsidP="00E36D45">
            <w:pPr>
              <w:rPr>
                <w:b/>
                <w:bCs/>
              </w:rPr>
            </w:pPr>
          </w:p>
          <w:p w14:paraId="6006BF32" w14:textId="77777777" w:rsidR="00E36D45" w:rsidRPr="00E36D45" w:rsidRDefault="00E36D45" w:rsidP="00E36D45">
            <w:pPr>
              <w:rPr>
                <w:b/>
                <w:bCs/>
              </w:rPr>
            </w:pPr>
          </w:p>
          <w:p w14:paraId="565E0944" w14:textId="77777777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 xml:space="preserve">Who do I know going to my new school? </w:t>
            </w:r>
          </w:p>
          <w:p w14:paraId="70964C8B" w14:textId="77777777" w:rsidR="00E36D45" w:rsidRPr="00E36D45" w:rsidRDefault="00E36D45" w:rsidP="00E36D45">
            <w:pPr>
              <w:rPr>
                <w:b/>
                <w:bCs/>
              </w:rPr>
            </w:pPr>
          </w:p>
          <w:p w14:paraId="51035E57" w14:textId="7DE1D7B2" w:rsidR="00E36D45" w:rsidRDefault="00E36D45" w:rsidP="00E36D45">
            <w:pPr>
              <w:rPr>
                <w:b/>
                <w:bCs/>
              </w:rPr>
            </w:pPr>
          </w:p>
          <w:p w14:paraId="5C1CD580" w14:textId="593789DB" w:rsidR="00E36D45" w:rsidRDefault="00E36D45" w:rsidP="00E36D45">
            <w:pPr>
              <w:rPr>
                <w:b/>
                <w:bCs/>
              </w:rPr>
            </w:pPr>
          </w:p>
          <w:p w14:paraId="0947148A" w14:textId="1C062A1F" w:rsid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t>My friends are ….</w:t>
            </w:r>
          </w:p>
          <w:p w14:paraId="4DC25EBD" w14:textId="77777777" w:rsidR="005F4426" w:rsidRPr="00E36D45" w:rsidRDefault="005F4426" w:rsidP="00E36D45">
            <w:pPr>
              <w:rPr>
                <w:b/>
                <w:bCs/>
              </w:rPr>
            </w:pPr>
          </w:p>
          <w:p w14:paraId="54D1B37C" w14:textId="685F811E" w:rsidR="00F808FB" w:rsidRDefault="00F808FB" w:rsidP="009477F6"/>
        </w:tc>
      </w:tr>
      <w:tr w:rsidR="00F337B0" w14:paraId="29867930" w14:textId="77777777" w:rsidTr="005F4426">
        <w:tc>
          <w:tcPr>
            <w:tcW w:w="4385" w:type="dxa"/>
            <w:tcBorders>
              <w:top w:val="single" w:sz="12" w:space="0" w:color="0070C0"/>
              <w:left w:val="nil"/>
              <w:bottom w:val="nil"/>
              <w:right w:val="nil"/>
            </w:tcBorders>
          </w:tcPr>
          <w:p w14:paraId="1278BD27" w14:textId="77777777" w:rsidR="00F337B0" w:rsidRDefault="00F337B0" w:rsidP="002126D3">
            <w:pPr>
              <w:rPr>
                <w:b/>
                <w:bCs/>
              </w:rPr>
            </w:pPr>
          </w:p>
          <w:p w14:paraId="2294BD4C" w14:textId="26E3F69D" w:rsidR="00F337B0" w:rsidRPr="00AF2C2B" w:rsidRDefault="00F337B0" w:rsidP="002126D3">
            <w:pPr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ECFD2" w14:textId="77777777" w:rsidR="00F337B0" w:rsidRDefault="00F337B0" w:rsidP="009477F6"/>
        </w:tc>
        <w:tc>
          <w:tcPr>
            <w:tcW w:w="5538" w:type="dxa"/>
            <w:gridSpan w:val="2"/>
            <w:tcBorders>
              <w:top w:val="single" w:sz="12" w:space="0" w:color="0070C0"/>
              <w:left w:val="nil"/>
              <w:bottom w:val="nil"/>
              <w:right w:val="nil"/>
            </w:tcBorders>
          </w:tcPr>
          <w:p w14:paraId="01E78282" w14:textId="77777777" w:rsidR="00F337B0" w:rsidRPr="00E36D45" w:rsidRDefault="00F337B0" w:rsidP="00E36D45">
            <w:pPr>
              <w:rPr>
                <w:b/>
                <w:bCs/>
              </w:rPr>
            </w:pPr>
          </w:p>
        </w:tc>
      </w:tr>
      <w:tr w:rsidR="00E36D45" w14:paraId="784D2C02" w14:textId="77777777" w:rsidTr="00E36D45">
        <w:tc>
          <w:tcPr>
            <w:tcW w:w="4810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38E60A81" w14:textId="77777777" w:rsidR="00E36D45" w:rsidRPr="00E36D45" w:rsidRDefault="00E36D45" w:rsidP="00E36D45">
            <w:pPr>
              <w:rPr>
                <w:b/>
                <w:bCs/>
              </w:rPr>
            </w:pPr>
            <w:r w:rsidRPr="00E36D45">
              <w:rPr>
                <w:b/>
                <w:bCs/>
              </w:rPr>
              <w:lastRenderedPageBreak/>
              <w:t>Things I like:</w:t>
            </w:r>
          </w:p>
          <w:p w14:paraId="6C2DBCFE" w14:textId="599FEF74" w:rsidR="00E36D45" w:rsidRPr="0042337F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stories, rhymes and songs:</w:t>
            </w:r>
          </w:p>
          <w:p w14:paraId="67B21892" w14:textId="3665744D" w:rsidR="00E36D45" w:rsidRDefault="00E36D45" w:rsidP="00E36D45"/>
          <w:p w14:paraId="6D2B90F3" w14:textId="77777777" w:rsidR="00E36D45" w:rsidRDefault="00E36D45" w:rsidP="00E36D45"/>
          <w:p w14:paraId="31B85D14" w14:textId="3AE3EA16" w:rsidR="00E36D45" w:rsidRDefault="00E36D45" w:rsidP="00E36D45"/>
          <w:p w14:paraId="54983192" w14:textId="77777777" w:rsidR="00E36D45" w:rsidRDefault="00E36D45" w:rsidP="00E36D45"/>
          <w:p w14:paraId="08D78509" w14:textId="3B64B875" w:rsidR="00E36D45" w:rsidRPr="0042337F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toys, games and activities:</w:t>
            </w:r>
          </w:p>
          <w:p w14:paraId="220535D9" w14:textId="3CEF9B67" w:rsidR="00E36D45" w:rsidRDefault="00E36D45" w:rsidP="00E36D45"/>
          <w:p w14:paraId="4F298287" w14:textId="06815328" w:rsidR="00E36D45" w:rsidRDefault="00E36D45" w:rsidP="00E36D45"/>
          <w:p w14:paraId="2A5FDE67" w14:textId="77777777" w:rsidR="00E36D45" w:rsidRDefault="00E36D45" w:rsidP="00E36D45"/>
          <w:p w14:paraId="4F1769A9" w14:textId="77777777" w:rsidR="00E36D45" w:rsidRDefault="00E36D45" w:rsidP="00E36D45"/>
          <w:p w14:paraId="503D457F" w14:textId="73F8675B" w:rsidR="00E36D45" w:rsidRDefault="00E36D45" w:rsidP="00E36D45">
            <w:pPr>
              <w:rPr>
                <w:b/>
                <w:bCs/>
              </w:rPr>
            </w:pPr>
            <w:r w:rsidRPr="0042337F">
              <w:rPr>
                <w:b/>
                <w:bCs/>
              </w:rPr>
              <w:t>My favourite places to visit</w:t>
            </w:r>
            <w:r w:rsidR="00CD5DA2">
              <w:rPr>
                <w:b/>
                <w:bCs/>
              </w:rPr>
              <w:t xml:space="preserve"> before lockdown</w:t>
            </w:r>
            <w:r w:rsidRPr="0042337F">
              <w:rPr>
                <w:b/>
                <w:bCs/>
              </w:rPr>
              <w:t xml:space="preserve">: </w:t>
            </w:r>
          </w:p>
          <w:p w14:paraId="1BA21681" w14:textId="344623DD" w:rsidR="00CD5DA2" w:rsidRDefault="00CD5DA2" w:rsidP="00E36D45">
            <w:pPr>
              <w:rPr>
                <w:b/>
                <w:bCs/>
              </w:rPr>
            </w:pPr>
          </w:p>
          <w:p w14:paraId="162FC0E8" w14:textId="77777777" w:rsidR="00687549" w:rsidRDefault="00687549" w:rsidP="00E36D45">
            <w:pPr>
              <w:rPr>
                <w:b/>
                <w:bCs/>
              </w:rPr>
            </w:pPr>
          </w:p>
          <w:p w14:paraId="01DA9654" w14:textId="308FC2C5" w:rsidR="00CD5DA2" w:rsidRPr="0042337F" w:rsidRDefault="00CD5DA2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What I like to do during lockdown: </w:t>
            </w:r>
          </w:p>
          <w:p w14:paraId="488BA8C6" w14:textId="77777777" w:rsidR="00E36D45" w:rsidRDefault="00E36D45" w:rsidP="00D72559">
            <w:pPr>
              <w:rPr>
                <w:b/>
                <w:bCs/>
              </w:rPr>
            </w:pPr>
          </w:p>
          <w:p w14:paraId="30D69244" w14:textId="77777777" w:rsidR="00E36D45" w:rsidRDefault="00E36D45" w:rsidP="00D72559">
            <w:pPr>
              <w:rPr>
                <w:b/>
                <w:bCs/>
              </w:rPr>
            </w:pPr>
          </w:p>
          <w:p w14:paraId="32B6087B" w14:textId="77777777" w:rsidR="00E36D45" w:rsidRDefault="00E36D45" w:rsidP="00D72559">
            <w:pPr>
              <w:rPr>
                <w:b/>
                <w:bCs/>
              </w:rPr>
            </w:pPr>
          </w:p>
          <w:p w14:paraId="4461B49D" w14:textId="77777777" w:rsidR="00E36D45" w:rsidRDefault="00E36D45" w:rsidP="00D72559"/>
        </w:tc>
        <w:tc>
          <w:tcPr>
            <w:tcW w:w="709" w:type="dxa"/>
            <w:gridSpan w:val="2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735AC9AB" w14:textId="77777777" w:rsidR="00E36D45" w:rsidRDefault="00E36D45" w:rsidP="00D72559"/>
        </w:tc>
        <w:tc>
          <w:tcPr>
            <w:tcW w:w="497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010189E" w14:textId="2B9FD450" w:rsidR="00E36D45" w:rsidRDefault="00E36D45" w:rsidP="00E36D45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Things I don’t like</w:t>
            </w:r>
          </w:p>
          <w:p w14:paraId="148D4FF3" w14:textId="77777777" w:rsidR="00E36D45" w:rsidRDefault="00E36D45" w:rsidP="00E36D45">
            <w:pPr>
              <w:rPr>
                <w:b/>
                <w:bCs/>
              </w:rPr>
            </w:pPr>
          </w:p>
          <w:p w14:paraId="0C40DBFF" w14:textId="42BEA60B" w:rsidR="00E36D45" w:rsidRDefault="00E36D45" w:rsidP="00E36D45">
            <w:pPr>
              <w:rPr>
                <w:b/>
                <w:bCs/>
              </w:rPr>
            </w:pPr>
          </w:p>
          <w:p w14:paraId="26F4CF1C" w14:textId="77777777" w:rsidR="00E36D45" w:rsidRDefault="00E36D45" w:rsidP="00E36D45">
            <w:pPr>
              <w:rPr>
                <w:b/>
                <w:bCs/>
              </w:rPr>
            </w:pPr>
          </w:p>
          <w:p w14:paraId="2F447A63" w14:textId="77777777" w:rsidR="00E36D45" w:rsidRPr="00AF2C2B" w:rsidRDefault="00E36D45" w:rsidP="00E36D45">
            <w:pPr>
              <w:rPr>
                <w:b/>
                <w:bCs/>
              </w:rPr>
            </w:pPr>
            <w:r>
              <w:br/>
            </w:r>
            <w:r w:rsidRPr="00AF2C2B">
              <w:rPr>
                <w:b/>
                <w:bCs/>
              </w:rPr>
              <w:t>Things that can upset, frighten or worry me</w:t>
            </w:r>
          </w:p>
          <w:p w14:paraId="7117FD01" w14:textId="77777777" w:rsidR="00E36D45" w:rsidRDefault="00E36D45" w:rsidP="00E36D45"/>
          <w:p w14:paraId="405215C9" w14:textId="18BA3A38" w:rsidR="00E36D45" w:rsidRDefault="00E36D45" w:rsidP="00E36D45"/>
          <w:p w14:paraId="3B58300A" w14:textId="4137C43A" w:rsidR="00E36D45" w:rsidRDefault="00E36D45" w:rsidP="00E36D45"/>
          <w:p w14:paraId="136FC1AF" w14:textId="77777777" w:rsidR="00E36D45" w:rsidRDefault="00E36D45" w:rsidP="00E36D45"/>
          <w:p w14:paraId="281A94C4" w14:textId="77777777" w:rsidR="00E36D45" w:rsidRPr="00AF2C2B" w:rsidRDefault="00E36D45" w:rsidP="00E36D45">
            <w:pPr>
              <w:rPr>
                <w:b/>
                <w:bCs/>
              </w:rPr>
            </w:pPr>
            <w:r w:rsidRPr="00AF2C2B">
              <w:rPr>
                <w:b/>
                <w:bCs/>
              </w:rPr>
              <w:t>How you can comfort or calm me</w:t>
            </w:r>
          </w:p>
          <w:p w14:paraId="1EC9E764" w14:textId="77777777" w:rsidR="00E36D45" w:rsidRDefault="00E36D45" w:rsidP="00E36D45">
            <w:r w:rsidRPr="00AF2C2B">
              <w:rPr>
                <w:i/>
                <w:iCs/>
              </w:rPr>
              <w:t>include different ways that you can be soothed e.g. cuddles, singing, distraction</w:t>
            </w:r>
            <w:r>
              <w:t xml:space="preserve"> </w:t>
            </w:r>
          </w:p>
          <w:p w14:paraId="328C3D81" w14:textId="77777777" w:rsidR="00E36D45" w:rsidRDefault="00E36D45" w:rsidP="00D72559"/>
          <w:p w14:paraId="49205441" w14:textId="77777777" w:rsidR="00E36D45" w:rsidRDefault="00E36D45" w:rsidP="00D72559"/>
        </w:tc>
      </w:tr>
    </w:tbl>
    <w:p w14:paraId="5B8ACC47" w14:textId="76CBAC70" w:rsidR="00F808FB" w:rsidRDefault="00F808FB" w:rsidP="009477F6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4810"/>
        <w:gridCol w:w="709"/>
        <w:gridCol w:w="4971"/>
      </w:tblGrid>
      <w:tr w:rsidR="00E36D45" w14:paraId="17C9AF0C" w14:textId="77777777" w:rsidTr="00D72559">
        <w:tc>
          <w:tcPr>
            <w:tcW w:w="481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72C27C7C" w14:textId="340A1C5F" w:rsidR="00E36D45" w:rsidRPr="00CD4D9B" w:rsidRDefault="00CD5DA2" w:rsidP="00E36D45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="00E36D45" w:rsidRPr="00CD4D9B">
              <w:rPr>
                <w:b/>
                <w:bCs/>
              </w:rPr>
              <w:t>egular activities I join</w:t>
            </w:r>
            <w:r>
              <w:rPr>
                <w:b/>
                <w:bCs/>
              </w:rPr>
              <w:t>ed</w:t>
            </w:r>
            <w:r w:rsidR="00E36D45" w:rsidRPr="00CD4D9B">
              <w:rPr>
                <w:b/>
                <w:bCs/>
              </w:rPr>
              <w:t xml:space="preserve"> in with</w:t>
            </w:r>
            <w:r>
              <w:rPr>
                <w:b/>
                <w:bCs/>
              </w:rPr>
              <w:t xml:space="preserve"> before lockdown</w:t>
            </w:r>
            <w:r w:rsidR="00E36D45" w:rsidRPr="00CD4D9B">
              <w:rPr>
                <w:b/>
                <w:bCs/>
              </w:rPr>
              <w:t>:</w:t>
            </w:r>
          </w:p>
          <w:p w14:paraId="2A2E944A" w14:textId="77777777" w:rsidR="00E36D45" w:rsidRPr="00CD4D9B" w:rsidRDefault="00E36D45" w:rsidP="00E36D45">
            <w:pPr>
              <w:rPr>
                <w:i/>
                <w:iCs/>
              </w:rPr>
            </w:pPr>
            <w:r w:rsidRPr="00CD4D9B">
              <w:rPr>
                <w:i/>
                <w:iCs/>
              </w:rPr>
              <w:t>Does your child attend</w:t>
            </w:r>
            <w:r>
              <w:rPr>
                <w:i/>
                <w:iCs/>
              </w:rPr>
              <w:t xml:space="preserve"> for example</w:t>
            </w:r>
            <w:r w:rsidRPr="00CD4D9B">
              <w:rPr>
                <w:i/>
                <w:iCs/>
              </w:rPr>
              <w:t xml:space="preserve"> dance class, swimming</w:t>
            </w:r>
            <w:r>
              <w:rPr>
                <w:i/>
                <w:iCs/>
              </w:rPr>
              <w:t>, football?</w:t>
            </w:r>
          </w:p>
          <w:p w14:paraId="083030B4" w14:textId="77777777" w:rsidR="00E36D45" w:rsidRDefault="00E36D45" w:rsidP="00D72559">
            <w:pPr>
              <w:rPr>
                <w:b/>
                <w:bCs/>
              </w:rPr>
            </w:pPr>
          </w:p>
          <w:p w14:paraId="3BC92389" w14:textId="77777777" w:rsidR="00E36D45" w:rsidRDefault="00E36D45" w:rsidP="00D72559">
            <w:pPr>
              <w:rPr>
                <w:b/>
                <w:bCs/>
              </w:rPr>
            </w:pPr>
          </w:p>
          <w:p w14:paraId="2E6516D0" w14:textId="29AF91A4" w:rsidR="00E36D45" w:rsidRDefault="00E36D45" w:rsidP="00D72559">
            <w:pPr>
              <w:rPr>
                <w:b/>
                <w:bCs/>
              </w:rPr>
            </w:pPr>
          </w:p>
          <w:p w14:paraId="4F730284" w14:textId="0A3455CD" w:rsidR="00A35819" w:rsidRDefault="00A35819" w:rsidP="00D72559">
            <w:pPr>
              <w:rPr>
                <w:b/>
                <w:bCs/>
              </w:rPr>
            </w:pPr>
          </w:p>
          <w:p w14:paraId="7DA6EE2A" w14:textId="77777777" w:rsidR="00E36D45" w:rsidRDefault="00A35819" w:rsidP="00D72559">
            <w:pPr>
              <w:rPr>
                <w:b/>
                <w:bCs/>
              </w:rPr>
            </w:pPr>
            <w:r w:rsidRPr="00A35819">
              <w:rPr>
                <w:b/>
                <w:bCs/>
              </w:rPr>
              <w:t>My current interests are</w:t>
            </w:r>
          </w:p>
          <w:p w14:paraId="782A1DFB" w14:textId="7F5F821D" w:rsidR="004F173E" w:rsidRPr="004F173E" w:rsidRDefault="004F173E" w:rsidP="00D72559">
            <w:pPr>
              <w:rPr>
                <w:i/>
                <w:iCs/>
              </w:rPr>
            </w:pPr>
            <w:r w:rsidRPr="004F173E">
              <w:rPr>
                <w:i/>
                <w:iCs/>
              </w:rPr>
              <w:t>What does your child like doing, watching on the tv</w:t>
            </w:r>
          </w:p>
        </w:tc>
        <w:tc>
          <w:tcPr>
            <w:tcW w:w="709" w:type="dxa"/>
            <w:tcBorders>
              <w:top w:val="nil"/>
              <w:left w:val="single" w:sz="12" w:space="0" w:color="0070C0"/>
              <w:bottom w:val="nil"/>
              <w:right w:val="single" w:sz="12" w:space="0" w:color="0070C0"/>
            </w:tcBorders>
          </w:tcPr>
          <w:p w14:paraId="02CD11DC" w14:textId="77777777" w:rsidR="00E36D45" w:rsidRDefault="00E36D45" w:rsidP="00D72559"/>
        </w:tc>
        <w:tc>
          <w:tcPr>
            <w:tcW w:w="4971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</w:tcPr>
          <w:p w14:paraId="54064B46" w14:textId="0BD2AB94" w:rsidR="002D2298" w:rsidRDefault="002D2298" w:rsidP="002D22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At home </w:t>
            </w:r>
            <w:r w:rsidRPr="00165972">
              <w:rPr>
                <w:b/>
                <w:bCs/>
              </w:rPr>
              <w:t>I am practising</w:t>
            </w:r>
            <w:r>
              <w:rPr>
                <w:b/>
                <w:bCs/>
              </w:rPr>
              <w:t>:</w:t>
            </w:r>
          </w:p>
          <w:p w14:paraId="7F9D34A9" w14:textId="77777777" w:rsidR="002D2298" w:rsidRPr="00165972" w:rsidRDefault="002D2298" w:rsidP="002D2298">
            <w:pPr>
              <w:rPr>
                <w:b/>
                <w:bCs/>
              </w:rPr>
            </w:pPr>
            <w:r>
              <w:t>Go to the toilet by myself</w:t>
            </w:r>
          </w:p>
          <w:p w14:paraId="4CFA33C6" w14:textId="2A0B64B4" w:rsidR="002D2298" w:rsidRDefault="002D2298" w:rsidP="002D2298"/>
          <w:p w14:paraId="12231B3F" w14:textId="77777777" w:rsidR="002D2298" w:rsidRDefault="002D2298" w:rsidP="002D2298"/>
          <w:p w14:paraId="35A120DA" w14:textId="77777777" w:rsidR="002D2298" w:rsidRDefault="002D2298" w:rsidP="002D2298">
            <w:r>
              <w:t xml:space="preserve">Wash my hands </w:t>
            </w:r>
          </w:p>
          <w:p w14:paraId="01761095" w14:textId="67D8E8CC" w:rsidR="002D2298" w:rsidRDefault="002D2298" w:rsidP="002D2298"/>
          <w:p w14:paraId="0767BAB2" w14:textId="77777777" w:rsidR="002D2298" w:rsidRDefault="002D2298" w:rsidP="002D2298"/>
          <w:p w14:paraId="2966DF40" w14:textId="2C0D14C6" w:rsidR="002D2298" w:rsidRDefault="002D2298" w:rsidP="002D2298">
            <w:r>
              <w:t>Put on my coat, shoes and clothes by myself</w:t>
            </w:r>
          </w:p>
          <w:p w14:paraId="0CE2B8C3" w14:textId="70D6D998" w:rsidR="002D2298" w:rsidRDefault="002D2298" w:rsidP="002D2298"/>
          <w:p w14:paraId="7D66845E" w14:textId="60F0F691" w:rsidR="002D2298" w:rsidRDefault="002D2298" w:rsidP="002D2298"/>
          <w:p w14:paraId="010F58AE" w14:textId="1D7CBFA2" w:rsidR="002D2298" w:rsidRDefault="002D2298" w:rsidP="002D2298">
            <w:r>
              <w:t>Pouring my own drink</w:t>
            </w:r>
          </w:p>
          <w:p w14:paraId="55D05AB4" w14:textId="353495B7" w:rsidR="002D2298" w:rsidRDefault="002D2298" w:rsidP="002D2298"/>
          <w:p w14:paraId="3D605DA7" w14:textId="34F5B725" w:rsidR="002D2298" w:rsidRDefault="002D2298" w:rsidP="002D2298"/>
          <w:p w14:paraId="517FDA5C" w14:textId="259130A8" w:rsidR="002D2298" w:rsidRDefault="002D2298" w:rsidP="002D2298">
            <w:r>
              <w:t>Drinking from a cup</w:t>
            </w:r>
          </w:p>
          <w:p w14:paraId="4E046A95" w14:textId="1A79AFE5" w:rsidR="002D2298" w:rsidRDefault="002D2298" w:rsidP="002D2298"/>
          <w:p w14:paraId="0CF7C192" w14:textId="77777777" w:rsidR="00E36D45" w:rsidRDefault="00E36D45" w:rsidP="00D72559"/>
        </w:tc>
      </w:tr>
    </w:tbl>
    <w:tbl>
      <w:tblPr>
        <w:tblStyle w:val="TableGrid"/>
        <w:tblpPr w:leftFromText="180" w:rightFromText="180" w:vertAnchor="text" w:horzAnchor="margin" w:tblpXSpec="center" w:tblpY="381"/>
        <w:tblW w:w="10490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528D3" w14:paraId="181019E4" w14:textId="77777777" w:rsidTr="001528D3">
        <w:trPr>
          <w:trHeight w:val="2805"/>
        </w:trPr>
        <w:tc>
          <w:tcPr>
            <w:tcW w:w="10490" w:type="dxa"/>
          </w:tcPr>
          <w:p w14:paraId="749849AA" w14:textId="77777777" w:rsidR="001528D3" w:rsidRDefault="001528D3" w:rsidP="001528D3">
            <w:r w:rsidRPr="00CD4D9B">
              <w:rPr>
                <w:b/>
                <w:bCs/>
              </w:rPr>
              <w:t>How does your child separate from you?</w:t>
            </w:r>
            <w:r>
              <w:t xml:space="preserve"> </w:t>
            </w:r>
            <w:r w:rsidRPr="00CD4D9B">
              <w:rPr>
                <w:i/>
                <w:iCs/>
              </w:rPr>
              <w:t>Are they happy to leave yo</w:t>
            </w:r>
            <w:r>
              <w:rPr>
                <w:i/>
                <w:iCs/>
              </w:rPr>
              <w:t xml:space="preserve">u? Do they get upset when they leave you or happy to leave you after a while? </w:t>
            </w:r>
          </w:p>
          <w:p w14:paraId="114EE902" w14:textId="77777777" w:rsidR="001528D3" w:rsidRDefault="001528D3" w:rsidP="001528D3">
            <w:pPr>
              <w:rPr>
                <w:b/>
                <w:bCs/>
              </w:rPr>
            </w:pPr>
          </w:p>
          <w:p w14:paraId="26DF6EC7" w14:textId="54D72D75" w:rsidR="001528D3" w:rsidRPr="00F808FB" w:rsidRDefault="001528D3" w:rsidP="001528D3">
            <w:r w:rsidRPr="00F808FB">
              <w:rPr>
                <w:b/>
                <w:bCs/>
              </w:rPr>
              <w:t xml:space="preserve">What experience does your child have of playing with other children? </w:t>
            </w:r>
            <w:r>
              <w:rPr>
                <w:b/>
                <w:bCs/>
              </w:rPr>
              <w:t xml:space="preserve"> </w:t>
            </w:r>
            <w:r>
              <w:t>For example, has your child attending nursery or childminders</w:t>
            </w:r>
          </w:p>
          <w:p w14:paraId="64A990D2" w14:textId="77777777" w:rsidR="001528D3" w:rsidRDefault="001528D3" w:rsidP="001528D3"/>
          <w:p w14:paraId="3B8C66D4" w14:textId="55E0B967" w:rsidR="001528D3" w:rsidRDefault="001528D3" w:rsidP="001528D3">
            <w:pPr>
              <w:rPr>
                <w:b/>
                <w:bCs/>
              </w:rPr>
            </w:pPr>
            <w:r w:rsidRPr="00F808FB">
              <w:rPr>
                <w:b/>
                <w:bCs/>
              </w:rPr>
              <w:t xml:space="preserve">Is there anything you would like us to know or are concerned about? </w:t>
            </w:r>
          </w:p>
          <w:p w14:paraId="293599E8" w14:textId="77777777" w:rsidR="001703B3" w:rsidRDefault="001703B3" w:rsidP="001528D3">
            <w:pPr>
              <w:rPr>
                <w:b/>
                <w:bCs/>
              </w:rPr>
            </w:pPr>
          </w:p>
          <w:p w14:paraId="174553B9" w14:textId="039F61D3" w:rsidR="00103C24" w:rsidRPr="00CD5DA2" w:rsidRDefault="00103C24" w:rsidP="00CD5DA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0CA8663F" wp14:editId="79EF5567">
                      <wp:simplePos x="0" y="0"/>
                      <wp:positionH relativeFrom="column">
                        <wp:posOffset>5844540</wp:posOffset>
                      </wp:positionH>
                      <wp:positionV relativeFrom="paragraph">
                        <wp:posOffset>64135</wp:posOffset>
                      </wp:positionV>
                      <wp:extent cx="981075" cy="771525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3543096" w14:textId="778F73B7" w:rsidR="00CA1C74" w:rsidRDefault="005D170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83CEDAA" wp14:editId="5AD9FB6D">
                                        <wp:extent cx="586105" cy="635635"/>
                                        <wp:effectExtent l="0" t="0" r="4445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6105" cy="6356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A86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8" type="#_x0000_t202" style="position:absolute;margin-left:460.2pt;margin-top:5.05pt;width:77.25pt;height:6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" filled="f" stroked="f" strokeweight=".5pt">
                      <v:textbox>
                        <w:txbxContent>
                          <w:p w14:paraId="03543096" w14:textId="778F73B7" w:rsidR="00CA1C74" w:rsidRDefault="005D17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CEDAA" wp14:editId="5AD9FB6D">
                                  <wp:extent cx="586105" cy="635635"/>
                                  <wp:effectExtent l="0" t="0" r="444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105" cy="63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1DC9" w:rsidRPr="005D1709">
              <w:rPr>
                <w:rFonts w:asciiTheme="majorHAnsi" w:hAnsiTheme="majorHAnsi" w:cstheme="majorHAnsi"/>
                <w:b/>
                <w:bCs/>
              </w:rPr>
              <w:t>For ideas on supporting</w:t>
            </w:r>
            <w:r w:rsidR="00BE2EB7" w:rsidRPr="005D1709">
              <w:rPr>
                <w:rFonts w:asciiTheme="majorHAnsi" w:hAnsiTheme="majorHAnsi" w:cstheme="majorHAnsi"/>
                <w:b/>
                <w:bCs/>
              </w:rPr>
              <w:t xml:space="preserve"> your child get ready and excit</w:t>
            </w:r>
            <w:r>
              <w:rPr>
                <w:rFonts w:asciiTheme="majorHAnsi" w:hAnsiTheme="majorHAnsi" w:cstheme="majorHAnsi"/>
                <w:b/>
                <w:bCs/>
              </w:rPr>
              <w:t>ed</w:t>
            </w:r>
            <w:r w:rsidR="00BE2EB7" w:rsidRPr="005D1709">
              <w:rPr>
                <w:rFonts w:asciiTheme="majorHAnsi" w:hAnsiTheme="majorHAnsi" w:cstheme="majorHAnsi"/>
                <w:b/>
                <w:bCs/>
              </w:rPr>
              <w:t xml:space="preserve"> about starting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look out for the starting </w:t>
            </w:r>
          </w:p>
          <w:p w14:paraId="6389AD24" w14:textId="58001C2A" w:rsidR="00B3726F" w:rsidRPr="00531F9D" w:rsidRDefault="00103C24" w:rsidP="00B3726F">
            <w:pPr>
              <w:pStyle w:val="NormalWeb"/>
              <w:shd w:val="clear" w:color="auto" w:fill="FFFFFF"/>
              <w:spacing w:before="0" w:beforeAutospacing="0" w:after="203" w:afterAutospacing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school together challenges on </w:t>
            </w:r>
            <w:r w:rsidR="00B3726F" w:rsidRPr="005D1709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="00B3726F" w:rsidRPr="005D1709">
                <w:rPr>
                  <w:rStyle w:val="Hyperlink"/>
                  <w:rFonts w:asciiTheme="majorHAnsi" w:hAnsiTheme="majorHAnsi" w:cstheme="majorHAnsi"/>
                  <w:color w:val="19453B"/>
                  <w:sz w:val="22"/>
                  <w:szCs w:val="22"/>
                </w:rPr>
                <w:t>https://www.facebook.com/chitchatpitterpatLBWF/</w:t>
              </w:r>
            </w:hyperlink>
          </w:p>
          <w:p w14:paraId="224DA718" w14:textId="13A83689" w:rsidR="001528D3" w:rsidRPr="00531F9D" w:rsidRDefault="006C27C1" w:rsidP="001703B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000000"/>
                <w:sz w:val="22"/>
                <w:szCs w:val="22"/>
              </w:rPr>
            </w:pPr>
            <w:hyperlink r:id="rId13" w:tgtFrame="_blank" w:history="1">
              <w:r w:rsidR="00B3726F" w:rsidRPr="00531F9D">
                <w:rPr>
                  <w:rStyle w:val="Hyperlink"/>
                  <w:rFonts w:asciiTheme="majorHAnsi" w:hAnsiTheme="majorHAnsi" w:cstheme="majorHAnsi"/>
                  <w:color w:val="2E7D6B"/>
                  <w:sz w:val="22"/>
                  <w:szCs w:val="22"/>
                </w:rPr>
                <w:t>https://www.instagram.com/chit_chat_pitter_pat/</w:t>
              </w:r>
            </w:hyperlink>
          </w:p>
        </w:tc>
      </w:tr>
    </w:tbl>
    <w:p w14:paraId="5A5E3C08" w14:textId="77777777" w:rsidR="00F808FB" w:rsidRPr="00CD4D9B" w:rsidRDefault="00F808FB" w:rsidP="009477F6">
      <w:pPr>
        <w:rPr>
          <w:b/>
          <w:bCs/>
        </w:rPr>
      </w:pPr>
      <w:bookmarkStart w:id="0" w:name="_GoBack"/>
      <w:bookmarkEnd w:id="0"/>
    </w:p>
    <w:sectPr w:rsidR="00F808FB" w:rsidRPr="00CD4D9B" w:rsidSect="00AF2C2B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FA39E" w14:textId="77777777" w:rsidR="006C27C1" w:rsidRDefault="006C27C1" w:rsidP="00AB7B09">
      <w:pPr>
        <w:spacing w:after="0" w:line="240" w:lineRule="auto"/>
      </w:pPr>
      <w:r>
        <w:separator/>
      </w:r>
    </w:p>
  </w:endnote>
  <w:endnote w:type="continuationSeparator" w:id="0">
    <w:p w14:paraId="5B598EF9" w14:textId="77777777" w:rsidR="006C27C1" w:rsidRDefault="006C27C1" w:rsidP="00AB7B09">
      <w:pPr>
        <w:spacing w:after="0" w:line="240" w:lineRule="auto"/>
      </w:pPr>
      <w:r>
        <w:continuationSeparator/>
      </w:r>
    </w:p>
  </w:endnote>
  <w:endnote w:type="continuationNotice" w:id="1">
    <w:p w14:paraId="3712FC86" w14:textId="77777777" w:rsidR="006C27C1" w:rsidRDefault="006C27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F49E0" w14:textId="5FE1A611" w:rsidR="00AB7B09" w:rsidRDefault="00AB7B0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CBBCE" wp14:editId="65A3BB18">
              <wp:simplePos x="0" y="0"/>
              <wp:positionH relativeFrom="column">
                <wp:posOffset>5010150</wp:posOffset>
              </wp:positionH>
              <wp:positionV relativeFrom="paragraph">
                <wp:posOffset>-308611</wp:posOffset>
              </wp:positionV>
              <wp:extent cx="1495425" cy="866775"/>
              <wp:effectExtent l="0" t="0" r="9525" b="952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5425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281410" w14:textId="7CDD507F" w:rsidR="00AB7B09" w:rsidRDefault="00AB7B0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661FFB" wp14:editId="55E5C629">
                                <wp:extent cx="1171575" cy="647700"/>
                                <wp:effectExtent l="0" t="0" r="9525" b="0"/>
                                <wp:docPr id="11" name="Picture 3" descr="Image result for waltham forest logo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D88D3E2A-37BF-4EB9-89FA-951C8AEB5182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Picture 3" descr="Image result for waltham forest logo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D88D3E2A-37BF-4EB9-89FA-951C8AEB5182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71575" cy="647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CBBCE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394.5pt;margin-top:-24.3pt;width:117.7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" fillcolor="white [3201]" stroked="f" strokeweight=".5pt">
              <v:textbox>
                <w:txbxContent>
                  <w:p w14:paraId="68281410" w14:textId="7CDD507F" w:rsidR="00AB7B09" w:rsidRDefault="00AB7B09">
                    <w:r>
                      <w:rPr>
                        <w:noProof/>
                      </w:rPr>
                      <w:drawing>
                        <wp:inline distT="0" distB="0" distL="0" distR="0" wp14:anchorId="51661FFB" wp14:editId="55E5C629">
                          <wp:extent cx="1171575" cy="647700"/>
                          <wp:effectExtent l="0" t="0" r="9525" b="0"/>
                          <wp:docPr id="11" name="Picture 3" descr="Image result for waltham forest logo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D88D3E2A-37BF-4EB9-89FA-951C8AEB5182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Picture 3" descr="Image result for waltham forest logo">
                                    <a:extLst>
                                      <a:ext uri="{FF2B5EF4-FFF2-40B4-BE49-F238E27FC236}">
                                        <a16:creationId xmlns:a16="http://schemas.microsoft.com/office/drawing/2014/main" id="{D88D3E2A-37BF-4EB9-89FA-951C8AEB5182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71575" cy="647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03722" w14:textId="77777777" w:rsidR="006C27C1" w:rsidRDefault="006C27C1" w:rsidP="00AB7B09">
      <w:pPr>
        <w:spacing w:after="0" w:line="240" w:lineRule="auto"/>
      </w:pPr>
      <w:r>
        <w:separator/>
      </w:r>
    </w:p>
  </w:footnote>
  <w:footnote w:type="continuationSeparator" w:id="0">
    <w:p w14:paraId="3E0D5959" w14:textId="77777777" w:rsidR="006C27C1" w:rsidRDefault="006C27C1" w:rsidP="00AB7B09">
      <w:pPr>
        <w:spacing w:after="0" w:line="240" w:lineRule="auto"/>
      </w:pPr>
      <w:r>
        <w:continuationSeparator/>
      </w:r>
    </w:p>
  </w:footnote>
  <w:footnote w:type="continuationNotice" w:id="1">
    <w:p w14:paraId="4FE9C609" w14:textId="77777777" w:rsidR="006C27C1" w:rsidRDefault="006C27C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F3"/>
    <w:rsid w:val="0002422F"/>
    <w:rsid w:val="000C1DC9"/>
    <w:rsid w:val="000D3018"/>
    <w:rsid w:val="00103C24"/>
    <w:rsid w:val="001528D3"/>
    <w:rsid w:val="00165972"/>
    <w:rsid w:val="001703B3"/>
    <w:rsid w:val="00172ACD"/>
    <w:rsid w:val="001F6EAA"/>
    <w:rsid w:val="002126D3"/>
    <w:rsid w:val="002D2298"/>
    <w:rsid w:val="00311963"/>
    <w:rsid w:val="003C06F3"/>
    <w:rsid w:val="003E6CCB"/>
    <w:rsid w:val="0042337F"/>
    <w:rsid w:val="004D1F40"/>
    <w:rsid w:val="004F173E"/>
    <w:rsid w:val="00510F7F"/>
    <w:rsid w:val="00531F9D"/>
    <w:rsid w:val="00561E85"/>
    <w:rsid w:val="005D1709"/>
    <w:rsid w:val="005F4426"/>
    <w:rsid w:val="00657C99"/>
    <w:rsid w:val="00667E89"/>
    <w:rsid w:val="00687549"/>
    <w:rsid w:val="006C27C1"/>
    <w:rsid w:val="007657C8"/>
    <w:rsid w:val="007D25CB"/>
    <w:rsid w:val="009477F6"/>
    <w:rsid w:val="009A353D"/>
    <w:rsid w:val="009E4C9E"/>
    <w:rsid w:val="009F25E0"/>
    <w:rsid w:val="00A35819"/>
    <w:rsid w:val="00A47219"/>
    <w:rsid w:val="00AB7B09"/>
    <w:rsid w:val="00AC09F1"/>
    <w:rsid w:val="00AF2C2B"/>
    <w:rsid w:val="00B32E32"/>
    <w:rsid w:val="00B3726F"/>
    <w:rsid w:val="00BE2EB7"/>
    <w:rsid w:val="00C02FA7"/>
    <w:rsid w:val="00C34939"/>
    <w:rsid w:val="00CA1C74"/>
    <w:rsid w:val="00CB4787"/>
    <w:rsid w:val="00CD4D9B"/>
    <w:rsid w:val="00CD5DA2"/>
    <w:rsid w:val="00E36D45"/>
    <w:rsid w:val="00E70B72"/>
    <w:rsid w:val="00E70B86"/>
    <w:rsid w:val="00F017AB"/>
    <w:rsid w:val="00F337B0"/>
    <w:rsid w:val="00F808FB"/>
    <w:rsid w:val="00FA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E48F7B"/>
  <w15:chartTrackingRefBased/>
  <w15:docId w15:val="{C1A454BE-F599-4E90-A180-C37A84AB6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09"/>
  </w:style>
  <w:style w:type="paragraph" w:styleId="Footer">
    <w:name w:val="footer"/>
    <w:basedOn w:val="Normal"/>
    <w:link w:val="FooterChar"/>
    <w:uiPriority w:val="99"/>
    <w:unhideWhenUsed/>
    <w:rsid w:val="00AB7B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09"/>
  </w:style>
  <w:style w:type="paragraph" w:styleId="NormalWeb">
    <w:name w:val="Normal (Web)"/>
    <w:basedOn w:val="Normal"/>
    <w:uiPriority w:val="99"/>
    <w:unhideWhenUsed/>
    <w:rsid w:val="00B37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372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rotect-eu.mimecast.com/s/7Wz9CGR0VIJA4WWc0POMM?domain=instagram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hitchatpitterpatLBWF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28B5B07A73DD45BA0657F4F0597C66" ma:contentTypeVersion="13" ma:contentTypeDescription="Create a new document." ma:contentTypeScope="" ma:versionID="4b8ac64267034c2a130f1972136d2ec2">
  <xsd:schema xmlns:xsd="http://www.w3.org/2001/XMLSchema" xmlns:xs="http://www.w3.org/2001/XMLSchema" xmlns:p="http://schemas.microsoft.com/office/2006/metadata/properties" xmlns:ns3="92f5761f-da85-40f2-80ed-fbea8a06d289" xmlns:ns4="f18341f5-10f9-49c6-9dac-b6ec5d20523b" targetNamespace="http://schemas.microsoft.com/office/2006/metadata/properties" ma:root="true" ma:fieldsID="9189a436a6a15f287a7134ac00c2b111" ns3:_="" ns4:_="">
    <xsd:import namespace="92f5761f-da85-40f2-80ed-fbea8a06d289"/>
    <xsd:import namespace="f18341f5-10f9-49c6-9dac-b6ec5d2052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5761f-da85-40f2-80ed-fbea8a06d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8341f5-10f9-49c6-9dac-b6ec5d2052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A1A797-BC80-4119-97C4-4604539C77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3990F2-993B-482C-BDE7-33F39406D8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5761f-da85-40f2-80ed-fbea8a06d289"/>
    <ds:schemaRef ds:uri="f18341f5-10f9-49c6-9dac-b6ec5d205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B5526B-6208-48A6-A888-03D3DE1775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Lowin</dc:creator>
  <cp:keywords/>
  <dc:description/>
  <cp:lastModifiedBy>Georgina Lowin</cp:lastModifiedBy>
  <cp:revision>7</cp:revision>
  <dcterms:created xsi:type="dcterms:W3CDTF">2020-05-18T13:11:00Z</dcterms:created>
  <dcterms:modified xsi:type="dcterms:W3CDTF">2020-05-27T08:37:00Z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0x0101006528B5B07A73DD45BA0657F4F0597C66</vt:lpwstr>
  </property>
</Properties>
</file>